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DEC" w:rsidRPr="00BD3A07" w:rsidRDefault="00F34717" w:rsidP="003768AE">
      <w:pPr>
        <w:jc w:val="center"/>
        <w:rPr>
          <w:rFonts w:ascii="ＭＳ ゴシック" w:eastAsia="ＭＳ ゴシック" w:hAnsi="ＭＳ ゴシック"/>
          <w:sz w:val="3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32"/>
          <w:bdr w:val="single" w:sz="4" w:space="0" w:color="auto"/>
        </w:rPr>
        <w:t>京都市立翔鸞幼稚園</w:t>
      </w:r>
      <w:r w:rsidR="003768AE" w:rsidRPr="00BD3A07">
        <w:rPr>
          <w:rFonts w:ascii="ＭＳ ゴシック" w:eastAsia="ＭＳ ゴシック" w:hAnsi="ＭＳ ゴシック" w:hint="eastAsia"/>
          <w:sz w:val="32"/>
          <w:bdr w:val="single" w:sz="4" w:space="0" w:color="auto"/>
        </w:rPr>
        <w:t>における</w:t>
      </w:r>
      <w:r w:rsidR="003C364B" w:rsidRPr="00BD3A07">
        <w:rPr>
          <w:rFonts w:ascii="ＭＳ ゴシック" w:eastAsia="ＭＳ ゴシック" w:hAnsi="ＭＳ ゴシック" w:hint="eastAsia"/>
          <w:sz w:val="32"/>
          <w:bdr w:val="single" w:sz="4" w:space="0" w:color="auto"/>
        </w:rPr>
        <w:t>新型コロナウイルス感染症対策</w:t>
      </w:r>
    </w:p>
    <w:p w:rsidR="00493EFB" w:rsidRPr="00855844" w:rsidRDefault="00493EFB" w:rsidP="00855844">
      <w:pPr>
        <w:rPr>
          <w:rFonts w:ascii="HG丸ｺﾞｼｯｸM-PRO" w:eastAsia="HG丸ｺﾞｼｯｸM-PRO" w:hAnsi="HG丸ｺﾞｼｯｸM-PRO"/>
          <w:szCs w:val="21"/>
        </w:rPr>
      </w:pPr>
    </w:p>
    <w:p w:rsidR="003F2B2F" w:rsidRPr="00B671E1" w:rsidRDefault="003F2B2F" w:rsidP="003768A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B671E1">
        <w:rPr>
          <w:rFonts w:ascii="HG丸ｺﾞｼｯｸM-PRO" w:eastAsia="HG丸ｺﾞｼｯｸM-PRO" w:hAnsi="HG丸ｺﾞｼｯｸM-PRO" w:hint="eastAsia"/>
          <w:sz w:val="24"/>
          <w:szCs w:val="24"/>
        </w:rPr>
        <w:t>教育活動再開に</w:t>
      </w:r>
      <w:r w:rsidR="003C364B" w:rsidRPr="00B671E1">
        <w:rPr>
          <w:rFonts w:ascii="HG丸ｺﾞｼｯｸM-PRO" w:eastAsia="HG丸ｺﾞｼｯｸM-PRO" w:hAnsi="HG丸ｺﾞｼｯｸM-PRO" w:hint="eastAsia"/>
          <w:sz w:val="24"/>
          <w:szCs w:val="24"/>
        </w:rPr>
        <w:t>あたり</w:t>
      </w:r>
      <w:r w:rsidR="00F34717">
        <w:rPr>
          <w:rFonts w:ascii="HG丸ｺﾞｼｯｸM-PRO" w:eastAsia="HG丸ｺﾞｼｯｸM-PRO" w:hAnsi="HG丸ｺﾞｼｯｸM-PRO" w:hint="eastAsia"/>
          <w:sz w:val="24"/>
          <w:szCs w:val="24"/>
        </w:rPr>
        <w:t>，本園</w:t>
      </w:r>
      <w:r w:rsidRPr="00B671E1">
        <w:rPr>
          <w:rFonts w:ascii="HG丸ｺﾞｼｯｸM-PRO" w:eastAsia="HG丸ｺﾞｼｯｸM-PRO" w:hAnsi="HG丸ｺﾞｼｯｸM-PRO" w:hint="eastAsia"/>
          <w:sz w:val="24"/>
          <w:szCs w:val="24"/>
        </w:rPr>
        <w:t>では以下の</w:t>
      </w:r>
      <w:r w:rsidR="003C364B" w:rsidRPr="00B671E1">
        <w:rPr>
          <w:rFonts w:ascii="HG丸ｺﾞｼｯｸM-PRO" w:eastAsia="HG丸ｺﾞｼｯｸM-PRO" w:hAnsi="HG丸ｺﾞｼｯｸM-PRO" w:hint="eastAsia"/>
          <w:sz w:val="24"/>
          <w:szCs w:val="24"/>
        </w:rPr>
        <w:t>対策を講じ，</w:t>
      </w:r>
      <w:r w:rsidR="00F34717">
        <w:rPr>
          <w:rFonts w:ascii="HG丸ｺﾞｼｯｸM-PRO" w:eastAsia="HG丸ｺﾞｼｯｸM-PRO" w:hAnsi="HG丸ｺﾞｼｯｸM-PRO" w:hint="eastAsia"/>
          <w:sz w:val="24"/>
          <w:szCs w:val="24"/>
        </w:rPr>
        <w:t>園児</w:t>
      </w:r>
      <w:r w:rsidRPr="00B671E1">
        <w:rPr>
          <w:rFonts w:ascii="HG丸ｺﾞｼｯｸM-PRO" w:eastAsia="HG丸ｺﾞｼｯｸM-PRO" w:hAnsi="HG丸ｺﾞｼｯｸM-PRO" w:hint="eastAsia"/>
          <w:sz w:val="24"/>
          <w:szCs w:val="24"/>
        </w:rPr>
        <w:t>及び教職員の健康管理と感染拡大防止に努めます。</w:t>
      </w:r>
    </w:p>
    <w:p w:rsidR="003768AE" w:rsidRPr="00855844" w:rsidRDefault="003768AE" w:rsidP="00493EFB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BE679A" w:rsidRPr="00B0244E" w:rsidRDefault="00B0244E" w:rsidP="00116292">
      <w:pPr>
        <w:snapToGrid w:val="0"/>
        <w:ind w:firstLineChars="100" w:firstLine="321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  <w:r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 xml:space="preserve">★ </w:t>
      </w:r>
      <w:bookmarkStart w:id="0" w:name="_GoBack"/>
      <w:bookmarkEnd w:id="0"/>
      <w:r w:rsidR="00BE679A"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丁寧な健康観察</w:t>
      </w:r>
      <w:r w:rsidR="003768AE"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の実施</w:t>
      </w:r>
    </w:p>
    <w:p w:rsidR="00116292" w:rsidRPr="00B0244E" w:rsidRDefault="00116292" w:rsidP="00116292">
      <w:pPr>
        <w:snapToGrid w:val="0"/>
        <w:ind w:firstLineChars="100" w:firstLine="321"/>
        <w:jc w:val="left"/>
        <w:rPr>
          <w:rFonts w:ascii="ＭＳ ゴシック" w:eastAsia="ＭＳ ゴシック" w:hAnsi="ＭＳ ゴシック"/>
          <w:b/>
          <w:spacing w:val="20"/>
          <w:sz w:val="24"/>
          <w:szCs w:val="24"/>
        </w:rPr>
      </w:pPr>
      <w:r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★</w:t>
      </w:r>
      <w:r w:rsidR="00B0244E"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 xml:space="preserve"> </w:t>
      </w:r>
      <w:r w:rsidR="00F34717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保育中や登降園</w:t>
      </w:r>
      <w:r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時のマスク着用</w:t>
      </w:r>
    </w:p>
    <w:p w:rsidR="00116292" w:rsidRPr="00B0244E" w:rsidRDefault="00116292" w:rsidP="00116292">
      <w:pPr>
        <w:snapToGrid w:val="0"/>
        <w:ind w:firstLineChars="100" w:firstLine="321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  <w:r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★</w:t>
      </w:r>
      <w:r w:rsidR="00B0244E"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 xml:space="preserve"> </w:t>
      </w:r>
      <w:r w:rsidR="00F34717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登園後，トイレ，保育終了時</w:t>
      </w:r>
      <w:r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等</w:t>
      </w:r>
      <w:r w:rsidR="00254BBE"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の</w:t>
      </w:r>
      <w:r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こまめな</w:t>
      </w:r>
      <w:r w:rsidR="00BE679A"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手洗い</w:t>
      </w:r>
      <w:r w:rsidR="00254BBE"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の徹底</w:t>
      </w:r>
    </w:p>
    <w:p w:rsidR="00116292" w:rsidRPr="00B0244E" w:rsidRDefault="00116292" w:rsidP="00116292">
      <w:pPr>
        <w:snapToGrid w:val="0"/>
        <w:ind w:firstLineChars="100" w:firstLine="321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  <w:r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★</w:t>
      </w:r>
      <w:r w:rsidR="00B0244E"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 xml:space="preserve"> </w:t>
      </w:r>
      <w:r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多くの子どもたちが手を触れる部分の毎日の消毒</w:t>
      </w:r>
      <w:r w:rsidR="00BE679A"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徹底</w:t>
      </w:r>
    </w:p>
    <w:p w:rsidR="00BE679A" w:rsidRPr="00B0244E" w:rsidRDefault="00BE679A" w:rsidP="00116292">
      <w:pPr>
        <w:snapToGrid w:val="0"/>
        <w:ind w:firstLineChars="100" w:firstLine="321"/>
        <w:jc w:val="left"/>
        <w:rPr>
          <w:rFonts w:ascii="ＭＳ ゴシック" w:eastAsia="ＭＳ ゴシック" w:hAnsi="ＭＳ ゴシック"/>
          <w:spacing w:val="20"/>
          <w:sz w:val="32"/>
          <w:szCs w:val="32"/>
        </w:rPr>
      </w:pPr>
      <w:r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★</w:t>
      </w:r>
      <w:r w:rsidR="00B0244E"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 xml:space="preserve"> </w:t>
      </w:r>
      <w:r w:rsidR="00116292"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席配置の工夫，換気の徹底等</w:t>
      </w:r>
      <w:r w:rsidR="003768AE"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「</w:t>
      </w:r>
      <w:r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３密</w:t>
      </w:r>
      <w:r w:rsidR="003768AE"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」</w:t>
      </w:r>
      <w:r w:rsidR="003768AE" w:rsidRPr="00B0244E">
        <w:rPr>
          <w:rFonts w:ascii="ＭＳ ゴシック" w:eastAsia="ＭＳ ゴシック" w:hAnsi="ＭＳ ゴシック" w:hint="eastAsia"/>
          <w:b/>
          <w:spacing w:val="20"/>
          <w:sz w:val="24"/>
          <w:szCs w:val="24"/>
        </w:rPr>
        <w:t>（密閉・密集・密接）</w:t>
      </w:r>
      <w:r w:rsidRPr="00B0244E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回避</w:t>
      </w:r>
    </w:p>
    <w:p w:rsidR="00BE679A" w:rsidRPr="003C364B" w:rsidRDefault="00493EFB">
      <w:pPr>
        <w:rPr>
          <w:rFonts w:ascii="HG丸ｺﾞｼｯｸM-PRO" w:eastAsia="HG丸ｺﾞｼｯｸM-PRO" w:hAnsi="HG丸ｺﾞｼｯｸM-PRO"/>
        </w:rPr>
      </w:pPr>
      <w:r w:rsidRPr="003C364B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E9D6E" wp14:editId="127A88B0">
                <wp:simplePos x="0" y="0"/>
                <wp:positionH relativeFrom="margin">
                  <wp:posOffset>-129540</wp:posOffset>
                </wp:positionH>
                <wp:positionV relativeFrom="paragraph">
                  <wp:posOffset>105410</wp:posOffset>
                </wp:positionV>
                <wp:extent cx="6362700" cy="23336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333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9C79D6" w:rsidRPr="00493EFB" w:rsidRDefault="005B516E" w:rsidP="00F34717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</w:pPr>
                            <w:r w:rsidRPr="00493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>登</w:t>
                            </w:r>
                            <w:r w:rsidR="00F347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 xml:space="preserve">　園　</w:t>
                            </w:r>
                            <w:r w:rsidRPr="00493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>時</w:t>
                            </w:r>
                          </w:p>
                          <w:p w:rsidR="009C79D6" w:rsidRPr="005B516E" w:rsidRDefault="009C79D6" w:rsidP="00254BBE">
                            <w:pPr>
                              <w:snapToGrid w:val="0"/>
                              <w:ind w:left="480" w:hangingChars="200" w:hanging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　「健康観察票」を活用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た健康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管理を行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います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ご家庭でも，毎朝のお子さんの体温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測定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にご協力ください。</w:t>
                            </w:r>
                          </w:p>
                          <w:p w:rsidR="009C79D6" w:rsidRPr="005B516E" w:rsidRDefault="00254BBE" w:rsidP="00254BBE">
                            <w:pPr>
                              <w:snapToGrid w:val="0"/>
                              <w:ind w:left="480" w:hangingChars="200" w:hanging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○　</w:t>
                            </w:r>
                            <w:r w:rsidR="00F3471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登</w:t>
                            </w:r>
                            <w:r w:rsidR="00F347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園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時に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健康観察票に記載がない場合等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健康状態が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確認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できない場合は，</w:t>
                            </w:r>
                            <w:r w:rsidR="00F347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職員室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検温等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を実施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，必ず確認します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お子さんに発熱等が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あれば，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お迎えを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お願いしますので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，ご協力ください。</w:t>
                            </w:r>
                          </w:p>
                          <w:p w:rsidR="00254BBE" w:rsidRDefault="00254BBE" w:rsidP="00254BB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発熱</w:t>
                            </w:r>
                            <w:r w:rsidR="00F347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・下痢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等の風邪症状がある場合は，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自宅で休養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することを徹底してください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BE679A" w:rsidRDefault="00BE679A" w:rsidP="00254BB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家から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マスクを着用</w:t>
                            </w:r>
                            <w:r w:rsidR="00F347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して登園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してください</w:t>
                            </w:r>
                            <w:r w:rsidR="00F347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（降園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時も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同様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</w:p>
                          <w:p w:rsidR="005B516E" w:rsidRPr="005B516E" w:rsidRDefault="005B516E" w:rsidP="00254BB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 w:rsidR="00F3471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登</w:t>
                            </w:r>
                            <w:r w:rsidR="00F347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園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後に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は，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必ず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手洗いを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行います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5B516E" w:rsidRPr="00D3383E" w:rsidRDefault="005B516E" w:rsidP="00F34717">
                            <w:pPr>
                              <w:snapToGrid w:val="0"/>
                              <w:ind w:left="480" w:hangingChars="200" w:hanging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手洗いは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，</w:t>
                            </w:r>
                            <w:r w:rsidR="00BD3A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流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水と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石けんで</w:t>
                            </w:r>
                            <w:r w:rsid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30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秒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程度かけて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丁寧に</w:t>
                            </w:r>
                            <w:r w:rsidR="00F840B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行うよう指導</w:t>
                            </w:r>
                            <w:r w:rsidR="00F840B8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します</w:t>
                            </w:r>
                            <w:r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  <w:r w:rsidR="00D3383E" w:rsidRPr="00D338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共用</w:t>
                            </w:r>
                            <w:r w:rsidR="00D3383E" w:rsidRPr="00D3383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による感染を防ぐため，</w:t>
                            </w:r>
                            <w:r w:rsidR="00D3383E" w:rsidRPr="00D338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手を</w:t>
                            </w:r>
                            <w:r w:rsidR="00D3383E" w:rsidRPr="00D3383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拭く</w:t>
                            </w:r>
                            <w:r w:rsidR="00F347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ハンカチ</w:t>
                            </w:r>
                            <w:r w:rsidR="00D3383E" w:rsidRPr="00D338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 w:rsidR="00F347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ポケットに入れて登園</w:t>
                            </w:r>
                            <w:r w:rsidR="00D3383E" w:rsidRPr="00D3383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させてください。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E9D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2pt;margin-top:8.3pt;width:501pt;height:18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" fillcolor="window" strokecolor="windowText" strokeweight="1.5pt">
                <v:stroke dashstyle="1 1"/>
                <v:textbox>
                  <w:txbxContent>
                    <w:p w:rsidR="009C79D6" w:rsidRPr="00493EFB" w:rsidRDefault="005B516E" w:rsidP="00F34717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  <w:sz w:val="24"/>
                          <w:bdr w:val="single" w:sz="4" w:space="0" w:color="auto"/>
                        </w:rPr>
                      </w:pPr>
                      <w:r w:rsidRPr="00493E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>登</w:t>
                      </w:r>
                      <w:r w:rsidR="00F34717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 xml:space="preserve">　園　</w:t>
                      </w:r>
                      <w:r w:rsidRPr="00493E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>時</w:t>
                      </w:r>
                    </w:p>
                    <w:p w:rsidR="009C79D6" w:rsidRPr="005B516E" w:rsidRDefault="009C79D6" w:rsidP="00254BBE">
                      <w:pPr>
                        <w:snapToGrid w:val="0"/>
                        <w:ind w:left="480" w:hangingChars="200" w:hanging="4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　「健康観察票」を活用</w:t>
                      </w:r>
                      <w:r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</w:t>
                      </w: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た健康</w:t>
                      </w:r>
                      <w:r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管理を行</w:t>
                      </w:r>
                      <w:r w:rsidR="00254BB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います</w:t>
                      </w: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  <w:r w:rsidR="00254BB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ご家庭でも，毎朝のお子さんの体温</w:t>
                      </w:r>
                      <w:r w:rsidR="00254BB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測定</w:t>
                      </w:r>
                      <w:r w:rsidR="00254BB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にご協力ください。</w:t>
                      </w:r>
                    </w:p>
                    <w:p w:rsidR="009C79D6" w:rsidRPr="005B516E" w:rsidRDefault="00254BBE" w:rsidP="00254BBE">
                      <w:pPr>
                        <w:snapToGrid w:val="0"/>
                        <w:ind w:left="480" w:hangingChars="200" w:hanging="4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○　</w:t>
                      </w:r>
                      <w:r w:rsidR="00F3471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登</w:t>
                      </w:r>
                      <w:r w:rsidR="00F3471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園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時に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健康観察票に記載がない場合等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健康状態が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確認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できない場合は，</w:t>
                      </w:r>
                      <w:r w:rsidR="00F3471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職員室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検温等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を実施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，必ず確認します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  <w:r w:rsidR="0055065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お子さんに発熱等が</w:t>
                      </w:r>
                      <w:r w:rsidR="0055065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あれば，</w:t>
                      </w:r>
                      <w:r w:rsidR="0055065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お迎えを</w:t>
                      </w:r>
                      <w:r w:rsidR="0055065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お願いしますので</w:t>
                      </w:r>
                      <w:r w:rsidR="0055065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，ご協力ください。</w:t>
                      </w:r>
                    </w:p>
                    <w:p w:rsidR="00254BBE" w:rsidRDefault="00254BBE" w:rsidP="00254BBE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発熱</w:t>
                      </w:r>
                      <w:r w:rsidR="00F3471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・下痢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等の風邪症状がある場合は，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自宅で休養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することを徹底してください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BE679A" w:rsidRDefault="00BE679A" w:rsidP="00254BBE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家から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マスクを着用</w:t>
                      </w:r>
                      <w:r w:rsidR="00F3471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して登園</w:t>
                      </w:r>
                      <w:r w:rsidR="00254BB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してください</w:t>
                      </w:r>
                      <w:r w:rsidR="00F3471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（降園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時も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同様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  <w:r w:rsidR="00254BB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</w:p>
                    <w:p w:rsidR="005B516E" w:rsidRPr="005B516E" w:rsidRDefault="005B516E" w:rsidP="00254BBE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 w:rsidR="00F3471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登</w:t>
                      </w:r>
                      <w:r w:rsidR="00F3471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園</w:t>
                      </w:r>
                      <w:r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後に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は，</w:t>
                      </w: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必ず</w:t>
                      </w:r>
                      <w:r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手洗いを</w:t>
                      </w:r>
                      <w:r w:rsidR="00254BB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行います</w:t>
                      </w:r>
                      <w:r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5B516E" w:rsidRPr="00D3383E" w:rsidRDefault="005B516E" w:rsidP="00F34717">
                      <w:pPr>
                        <w:snapToGrid w:val="0"/>
                        <w:ind w:left="480" w:hangingChars="200" w:hanging="4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手洗いは</w:t>
                      </w:r>
                      <w:r w:rsid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，</w:t>
                      </w:r>
                      <w:r w:rsidR="00BD3A0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流</w:t>
                      </w: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水と</w:t>
                      </w:r>
                      <w:r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石けんで</w:t>
                      </w:r>
                      <w:r w:rsid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30</w:t>
                      </w: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秒</w:t>
                      </w:r>
                      <w:r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程度かけて</w:t>
                      </w: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丁寧に</w:t>
                      </w:r>
                      <w:r w:rsidR="00F840B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行うよう指導</w:t>
                      </w:r>
                      <w:r w:rsidR="00F840B8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します</w:t>
                      </w:r>
                      <w:r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  <w:r w:rsidR="00D3383E" w:rsidRPr="00D3383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共用</w:t>
                      </w:r>
                      <w:r w:rsidR="00D3383E" w:rsidRPr="00D3383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による感染を防ぐため，</w:t>
                      </w:r>
                      <w:r w:rsidR="00D3383E" w:rsidRPr="00D3383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手を</w:t>
                      </w:r>
                      <w:r w:rsidR="00D3383E" w:rsidRPr="00D3383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拭く</w:t>
                      </w:r>
                      <w:r w:rsidR="00F3471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ハンカチ</w:t>
                      </w:r>
                      <w:r w:rsidR="00D3383E" w:rsidRPr="00D3383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 w:rsidR="00F3471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ポケットに入れて登園</w:t>
                      </w:r>
                      <w:r w:rsidR="00D3383E" w:rsidRPr="00D3383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させてください。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2B2F" w:rsidRPr="003C364B" w:rsidRDefault="00053338">
      <w:pPr>
        <w:rPr>
          <w:rFonts w:ascii="HG丸ｺﾞｼｯｸM-PRO" w:eastAsia="HG丸ｺﾞｼｯｸM-PRO" w:hAnsi="HG丸ｺﾞｼｯｸM-PRO"/>
        </w:rPr>
      </w:pPr>
      <w:r w:rsidRPr="003C364B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6C4741" wp14:editId="7AF664D9">
                <wp:simplePos x="0" y="0"/>
                <wp:positionH relativeFrom="column">
                  <wp:posOffset>-129540</wp:posOffset>
                </wp:positionH>
                <wp:positionV relativeFrom="paragraph">
                  <wp:posOffset>2349500</wp:posOffset>
                </wp:positionV>
                <wp:extent cx="6362700" cy="20288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028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5B516E" w:rsidRPr="00493EFB" w:rsidRDefault="00F34717" w:rsidP="00550657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 xml:space="preserve">保　育　</w:t>
                            </w:r>
                            <w:r w:rsidR="005B516E" w:rsidRPr="00493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>中</w:t>
                            </w:r>
                          </w:p>
                          <w:p w:rsidR="00BE679A" w:rsidRDefault="00BE679A" w:rsidP="00C75641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F347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園児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，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教職員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，</w:t>
                            </w:r>
                            <w:r w:rsidR="00F347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来園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者は，必ず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マスクを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着用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</w:p>
                          <w:p w:rsidR="005B516E" w:rsidRPr="00D076FB" w:rsidRDefault="005B516E" w:rsidP="00C75641">
                            <w:pPr>
                              <w:snapToGrid w:val="0"/>
                              <w:ind w:leftChars="100" w:left="45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05333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05333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</w:t>
                            </w:r>
                            <w:r w:rsidR="00C75641" w:rsidRPr="00D076F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（やむを得ず</w:t>
                            </w:r>
                            <w:r w:rsidR="00C75641" w:rsidRPr="00D076F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，</w:t>
                            </w:r>
                            <w:r w:rsidR="00C75641" w:rsidRPr="00D076F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マスクを</w:t>
                            </w:r>
                            <w:r w:rsidR="00C75641" w:rsidRPr="00D076F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付けられない場合等，</w:t>
                            </w:r>
                            <w:r w:rsidR="002F708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幼稚園</w:t>
                            </w:r>
                            <w:r w:rsidR="00C75641" w:rsidRPr="00D076F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へご相談</w:t>
                            </w:r>
                            <w:r w:rsidR="00C75641" w:rsidRPr="00D076F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ください</w:t>
                            </w:r>
                            <w:r w:rsidR="00C75641" w:rsidRPr="00D076F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。）</w:t>
                            </w:r>
                          </w:p>
                          <w:p w:rsidR="00550657" w:rsidRDefault="005B516E" w:rsidP="00C75641">
                            <w:pPr>
                              <w:snapToGrid w:val="0"/>
                              <w:ind w:left="480" w:hangingChars="200" w:hanging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F347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保育</w:t>
                            </w:r>
                            <w:r w:rsidR="00F3471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室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等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の換気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こまめに行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います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BE679A" w:rsidRPr="005B516E" w:rsidRDefault="00F34717" w:rsidP="00550657">
                            <w:pPr>
                              <w:snapToGrid w:val="0"/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保育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中も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常時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換気を行い，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登降園時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窓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や扉を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より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広く開けて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換気を行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います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。（空調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使用時も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同様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p w:rsidR="005B516E" w:rsidRDefault="005B516E" w:rsidP="00C75641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座席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等は可能な限り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間隔を空けて，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身体的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距離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確保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5B516E" w:rsidRDefault="00BE679A" w:rsidP="00FE5AB0">
                            <w:pPr>
                              <w:snapToGrid w:val="0"/>
                              <w:ind w:left="480" w:hangingChars="200" w:hanging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A542C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飛沫が</w:t>
                            </w:r>
                            <w:r w:rsidR="00A542C8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飛ばない</w:t>
                            </w:r>
                            <w:r w:rsidR="00493EFB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よう，</w:t>
                            </w:r>
                            <w:r w:rsidR="00493EFB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会話を</w:t>
                            </w:r>
                            <w:r w:rsidR="00C75641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控え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るよう指導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します</w:t>
                            </w:r>
                            <w:r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</w:p>
                          <w:p w:rsidR="00BE679A" w:rsidRPr="00744DE3" w:rsidRDefault="00531739" w:rsidP="00744DE3">
                            <w:pPr>
                              <w:snapToGrid w:val="0"/>
                              <w:ind w:left="480" w:hangingChars="200" w:hanging="48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　園庭</w:t>
                            </w:r>
                            <w:r w:rsidR="00BD3A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保育室</w:t>
                            </w:r>
                            <w:r w:rsidR="00BD3A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等に入る</w:t>
                            </w:r>
                            <w:r w:rsidR="00BE679A" w:rsidRP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とき，</w:t>
                            </w:r>
                            <w:r w:rsidR="00BD3A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トイレ</w:t>
                            </w:r>
                            <w:r w:rsidR="00BD3A0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 w:rsidR="00BE679A" w:rsidRP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後</w:t>
                            </w:r>
                            <w:r w:rsidR="00BD3A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など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</w:t>
                            </w:r>
                            <w:r w:rsidR="00BE679A" w:rsidRP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こまめに</w:t>
                            </w:r>
                            <w:r w:rsidR="00BE679A" w:rsidRP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手洗いを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行います</w:t>
                            </w:r>
                            <w:r w:rsidR="00BE679A" w:rsidRP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D3383E" w:rsidRDefault="00D338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C4741" id="テキスト ボックス 3" o:spid="_x0000_s1027" type="#_x0000_t202" style="position:absolute;left:0;text-align:left;margin-left:-10.2pt;margin-top:185pt;width:501pt;height:15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" fillcolor="window" strokecolor="windowText" strokeweight="1.5pt">
                <v:stroke dashstyle="1 1"/>
                <v:textbox>
                  <w:txbxContent>
                    <w:p w:rsidR="005B516E" w:rsidRPr="00493EFB" w:rsidRDefault="00F34717" w:rsidP="00550657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  <w:sz w:val="24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 xml:space="preserve">保　育　</w:t>
                      </w:r>
                      <w:r w:rsidR="005B516E" w:rsidRPr="00493E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>中</w:t>
                      </w:r>
                    </w:p>
                    <w:p w:rsidR="00BE679A" w:rsidRDefault="00BE679A" w:rsidP="00C75641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 w:rsidR="00F33D3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F3471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園児</w:t>
                      </w:r>
                      <w:r w:rsidR="00F33D3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，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教職員</w:t>
                      </w:r>
                      <w:r w:rsidR="00F33D3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，</w:t>
                      </w:r>
                      <w:r w:rsidR="00F3471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来園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者は，必ず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マスクを</w:t>
                      </w:r>
                      <w:r w:rsidR="00254BB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着用</w:t>
                      </w:r>
                      <w:r w:rsidR="00254BB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</w:p>
                    <w:p w:rsidR="005B516E" w:rsidRPr="00D076FB" w:rsidRDefault="005B516E" w:rsidP="00C75641">
                      <w:pPr>
                        <w:snapToGrid w:val="0"/>
                        <w:ind w:leftChars="100" w:left="45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05333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05333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</w:t>
                      </w:r>
                      <w:r w:rsidR="00C75641" w:rsidRPr="00D076F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（やむを得ず</w:t>
                      </w:r>
                      <w:r w:rsidR="00C75641" w:rsidRPr="00D076FB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，</w:t>
                      </w:r>
                      <w:r w:rsidR="00C75641" w:rsidRPr="00D076F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マスクを</w:t>
                      </w:r>
                      <w:r w:rsidR="00C75641" w:rsidRPr="00D076FB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付けられない場合等，</w:t>
                      </w:r>
                      <w:r w:rsidR="002F708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幼稚園</w:t>
                      </w:r>
                      <w:r w:rsidR="00C75641" w:rsidRPr="00D076F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へご相談</w:t>
                      </w:r>
                      <w:r w:rsidR="00C75641" w:rsidRPr="00D076FB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ください</w:t>
                      </w:r>
                      <w:r w:rsidR="00C75641" w:rsidRPr="00D076F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。）</w:t>
                      </w:r>
                    </w:p>
                    <w:p w:rsidR="00550657" w:rsidRDefault="005B516E" w:rsidP="00C75641">
                      <w:pPr>
                        <w:snapToGrid w:val="0"/>
                        <w:ind w:left="480" w:hangingChars="200" w:hanging="4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F3471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保育</w:t>
                      </w:r>
                      <w:r w:rsidR="00F3471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室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等</w:t>
                      </w:r>
                      <w:r w:rsidR="00F33D3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の換気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 w:rsidR="00C7564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こまめに行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います</w:t>
                      </w:r>
                      <w:r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BE679A" w:rsidRPr="005B516E" w:rsidRDefault="00F34717" w:rsidP="00550657">
                      <w:pPr>
                        <w:snapToGrid w:val="0"/>
                        <w:ind w:leftChars="200" w:left="4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保育</w:t>
                      </w:r>
                      <w:r w:rsidR="0055065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中も</w:t>
                      </w:r>
                      <w:r w:rsidR="0055065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常時</w:t>
                      </w:r>
                      <w:r w:rsidR="0055065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</w:t>
                      </w:r>
                      <w:r w:rsidR="0055065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換気を行い，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登降園時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</w:t>
                      </w:r>
                      <w:r w:rsidR="0055065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</w:t>
                      </w:r>
                      <w:r w:rsid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窓</w:t>
                      </w:r>
                      <w:r w:rsid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や扉を</w:t>
                      </w:r>
                      <w:r w:rsidR="0055065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より</w:t>
                      </w:r>
                      <w:r w:rsid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広く開けて</w:t>
                      </w:r>
                      <w:r w:rsidR="00C7564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換気を行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います</w:t>
                      </w:r>
                      <w:r w:rsid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。（空調</w:t>
                      </w:r>
                      <w:r w:rsidR="00F33D3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使用時も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同様</w:t>
                      </w:r>
                      <w:r w:rsid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</w:p>
                    <w:p w:rsidR="005B516E" w:rsidRDefault="005B516E" w:rsidP="00C75641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座席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等は可能な限り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間隔を空けて，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身体的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距離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 w:rsidR="00C7564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確保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します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5B516E" w:rsidRDefault="00BE679A" w:rsidP="00FE5AB0">
                      <w:pPr>
                        <w:snapToGrid w:val="0"/>
                        <w:ind w:left="480" w:hangingChars="200" w:hanging="4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A542C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飛沫が</w:t>
                      </w:r>
                      <w:r w:rsidR="00A542C8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飛ばない</w:t>
                      </w:r>
                      <w:r w:rsidR="00493EFB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よう，</w:t>
                      </w:r>
                      <w:r w:rsidR="00493EFB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会話を</w:t>
                      </w:r>
                      <w:r w:rsidR="00C75641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控え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るよう指導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します</w:t>
                      </w:r>
                      <w:r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</w:p>
                    <w:p w:rsidR="00BE679A" w:rsidRPr="00744DE3" w:rsidRDefault="00531739" w:rsidP="00744DE3">
                      <w:pPr>
                        <w:snapToGrid w:val="0"/>
                        <w:ind w:left="480" w:hangingChars="200" w:hanging="480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　園庭</w:t>
                      </w:r>
                      <w:r w:rsidR="00BD3A0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保育室</w:t>
                      </w:r>
                      <w:r w:rsidR="00BD3A0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等に入る</w:t>
                      </w:r>
                      <w:r w:rsidR="00BE679A" w:rsidRP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とき，</w:t>
                      </w:r>
                      <w:r w:rsidR="00BD3A0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トイレ</w:t>
                      </w:r>
                      <w:r w:rsidR="00BD3A0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 w:rsidR="00BE679A" w:rsidRP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後</w:t>
                      </w:r>
                      <w:r w:rsidR="00BD3A0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など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</w:t>
                      </w:r>
                      <w:r w:rsidR="00BE679A" w:rsidRP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こまめに</w:t>
                      </w:r>
                      <w:r w:rsidR="00BE679A" w:rsidRP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手洗いを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行います</w:t>
                      </w:r>
                      <w:r w:rsidR="00BE679A" w:rsidRP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D3383E" w:rsidRDefault="00D3383E"/>
                  </w:txbxContent>
                </v:textbox>
              </v:shape>
            </w:pict>
          </mc:Fallback>
        </mc:AlternateContent>
      </w:r>
      <w:r w:rsidR="00531739" w:rsidRPr="003C364B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4645025</wp:posOffset>
                </wp:positionV>
                <wp:extent cx="6362700" cy="15430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543050"/>
                        </a:xfrm>
                        <a:prstGeom prst="rect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B2F" w:rsidRPr="00493EFB" w:rsidRDefault="003C364B" w:rsidP="00550657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</w:pPr>
                            <w:r w:rsidRPr="00493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>消毒の</w:t>
                            </w:r>
                            <w:r w:rsidRPr="00493EFB"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>徹底</w:t>
                            </w:r>
                          </w:p>
                          <w:p w:rsidR="00BE679A" w:rsidRDefault="00BE679A" w:rsidP="00C75641">
                            <w:pPr>
                              <w:snapToGrid w:val="0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53173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多くの子どもたち等が手を触れる場所（ドアノブ，手すり，スイッチ，共用する遊具</w:t>
                            </w:r>
                            <w:r w:rsidRP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等）は，適宜，次亜塩素酸ナトリウム（</w:t>
                            </w:r>
                            <w:r w:rsidRP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0.05％～0.1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％）</w:t>
                            </w:r>
                            <w:r w:rsidR="00493EFB" w:rsidRP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又は消毒用エタノール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による消毒を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，毎日行います</w:t>
                            </w:r>
                            <w:r w:rsidRP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3768AE" w:rsidRPr="00855844" w:rsidRDefault="00C75641" w:rsidP="00900D03">
                            <w:pPr>
                              <w:snapToGrid w:val="0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　子どもたち</w:t>
                            </w:r>
                            <w:r w:rsidR="003768A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，文部科学省からの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通知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に基づき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，</w:t>
                            </w:r>
                            <w:r w:rsidR="00BD3A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流</w:t>
                            </w:r>
                            <w:r w:rsidR="003768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水と</w:t>
                            </w:r>
                            <w:r w:rsidR="003768A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石けんによる</w:t>
                            </w:r>
                            <w:r w:rsidR="003768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手洗いを基本と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します。</w:t>
                            </w:r>
                            <w:r w:rsidR="00900D0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また，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子どもたちが</w:t>
                            </w:r>
                            <w:r w:rsidR="00BD3A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流水での</w:t>
                            </w:r>
                            <w:r w:rsidR="003768A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手洗い</w:t>
                            </w:r>
                            <w:r w:rsidR="003768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が難しい</w:t>
                            </w:r>
                            <w:r w:rsidR="003768A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場面や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</w:t>
                            </w:r>
                            <w:r w:rsidR="0053173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来</w:t>
                            </w:r>
                            <w:r w:rsidR="0053173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用</w:t>
                            </w:r>
                            <w:r w:rsidR="003768A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 w:rsidR="00BD3A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</w:t>
                            </w:r>
                            <w:r w:rsidR="003768AE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手指</w:t>
                            </w:r>
                            <w:r w:rsidR="0058767B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用アルコール</w:t>
                            </w:r>
                            <w:r w:rsidR="003768AE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消毒</w:t>
                            </w:r>
                            <w:r w:rsidR="0058767B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剤</w:t>
                            </w:r>
                            <w:r w:rsidR="003768AE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を昇降口や</w:t>
                            </w:r>
                            <w:r w:rsidR="003768AE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職員室</w:t>
                            </w:r>
                            <w:r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前</w:t>
                            </w:r>
                            <w:r w:rsidR="003768AE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等</w:t>
                            </w:r>
                            <w:r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に設置します</w:t>
                            </w:r>
                            <w:r w:rsidR="003768AE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0;margin-top:365.75pt;width:501pt;height:121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" fillcolor="white [3201]" strokecolor="black [3200]" strokeweight="1.5pt">
                <v:stroke dashstyle="1 1"/>
                <v:textbox>
                  <w:txbxContent>
                    <w:p w:rsidR="003F2B2F" w:rsidRPr="00493EFB" w:rsidRDefault="003C364B" w:rsidP="00550657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  <w:sz w:val="24"/>
                          <w:bdr w:val="single" w:sz="4" w:space="0" w:color="auto"/>
                        </w:rPr>
                      </w:pPr>
                      <w:r w:rsidRPr="00493E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>消毒の</w:t>
                      </w:r>
                      <w:r w:rsidRPr="00493EFB"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  <w:sz w:val="24"/>
                          <w:bdr w:val="single" w:sz="4" w:space="0" w:color="auto"/>
                        </w:rPr>
                        <w:t>徹底</w:t>
                      </w:r>
                    </w:p>
                    <w:p w:rsidR="00BE679A" w:rsidRDefault="00BE679A" w:rsidP="00C75641">
                      <w:pPr>
                        <w:snapToGrid w:val="0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53173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多くの子どもたち等が手を触れる場所（ドアノブ，手すり，スイッチ，共用する遊具</w:t>
                      </w:r>
                      <w:r w:rsidRP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等）は，適宜，次亜塩素酸ナトリウム（</w:t>
                      </w:r>
                      <w:r w:rsidRP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0.05％～0.1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％）</w:t>
                      </w:r>
                      <w:r w:rsidR="00493EFB" w:rsidRP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又は消毒用エタノール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による消毒を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，毎日行います</w:t>
                      </w:r>
                      <w:r w:rsidRP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3768AE" w:rsidRPr="00855844" w:rsidRDefault="00C75641" w:rsidP="00900D03">
                      <w:pPr>
                        <w:snapToGrid w:val="0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　子どもたち</w:t>
                      </w:r>
                      <w:r w:rsidR="003768A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，文部科学省からの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通知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に基づき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，</w:t>
                      </w:r>
                      <w:r w:rsidR="00BD3A0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流</w:t>
                      </w:r>
                      <w:r w:rsidR="003768A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水と</w:t>
                      </w:r>
                      <w:r w:rsidR="003768A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石けんによる</w:t>
                      </w:r>
                      <w:r w:rsidR="003768A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手洗いを基本と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します。</w:t>
                      </w:r>
                      <w:r w:rsidR="00900D0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また，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子どもたちが</w:t>
                      </w:r>
                      <w:r w:rsidR="00BD3A0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流水での</w:t>
                      </w:r>
                      <w:r w:rsidR="003768A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手洗い</w:t>
                      </w:r>
                      <w:r w:rsidR="003768A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が難しい</w:t>
                      </w:r>
                      <w:r w:rsidR="003768A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場面や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</w:t>
                      </w:r>
                      <w:r w:rsidR="0053173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来</w:t>
                      </w:r>
                      <w:r w:rsidR="0053173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用</w:t>
                      </w:r>
                      <w:r w:rsidR="003768A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 w:rsidR="00BD3A0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</w:t>
                      </w:r>
                      <w:r w:rsidR="003768AE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手指</w:t>
                      </w:r>
                      <w:r w:rsidR="0058767B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用アルコール</w:t>
                      </w:r>
                      <w:r w:rsidR="003768AE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消毒</w:t>
                      </w:r>
                      <w:r w:rsidR="0058767B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剤</w:t>
                      </w:r>
                      <w:r w:rsidR="003768AE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を昇降口や</w:t>
                      </w:r>
                      <w:r w:rsidR="003768AE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職員室</w:t>
                      </w:r>
                      <w:r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前</w:t>
                      </w:r>
                      <w:r w:rsidR="003768AE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等</w:t>
                      </w:r>
                      <w:r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に設置します</w:t>
                      </w:r>
                      <w:r w:rsidR="003768AE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F2B2F" w:rsidRPr="003C364B" w:rsidSect="00855844">
      <w:pgSz w:w="11906" w:h="16838" w:code="9"/>
      <w:pgMar w:top="907" w:right="1134" w:bottom="1134" w:left="1134" w:header="851" w:footer="851" w:gutter="0"/>
      <w:cols w:space="425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DAA" w:rsidRDefault="00107DAA" w:rsidP="00BD4A1B">
      <w:r>
        <w:separator/>
      </w:r>
    </w:p>
  </w:endnote>
  <w:endnote w:type="continuationSeparator" w:id="0">
    <w:p w:rsidR="00107DAA" w:rsidRDefault="00107DAA" w:rsidP="00BD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DAA" w:rsidRDefault="00107DAA" w:rsidP="00BD4A1B">
      <w:r>
        <w:separator/>
      </w:r>
    </w:p>
  </w:footnote>
  <w:footnote w:type="continuationSeparator" w:id="0">
    <w:p w:rsidR="00107DAA" w:rsidRDefault="00107DAA" w:rsidP="00BD4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21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2F"/>
    <w:rsid w:val="00053338"/>
    <w:rsid w:val="00090AD0"/>
    <w:rsid w:val="000915FE"/>
    <w:rsid w:val="00107DAA"/>
    <w:rsid w:val="00116292"/>
    <w:rsid w:val="001308EE"/>
    <w:rsid w:val="00173BD3"/>
    <w:rsid w:val="00254BBE"/>
    <w:rsid w:val="002B6C92"/>
    <w:rsid w:val="002F708A"/>
    <w:rsid w:val="003222D5"/>
    <w:rsid w:val="003768AE"/>
    <w:rsid w:val="003C364B"/>
    <w:rsid w:val="003F2B2F"/>
    <w:rsid w:val="00421EF8"/>
    <w:rsid w:val="00493EFB"/>
    <w:rsid w:val="00531739"/>
    <w:rsid w:val="00550657"/>
    <w:rsid w:val="00575AD7"/>
    <w:rsid w:val="0058767B"/>
    <w:rsid w:val="005B516E"/>
    <w:rsid w:val="005E3DEC"/>
    <w:rsid w:val="0063037B"/>
    <w:rsid w:val="00654742"/>
    <w:rsid w:val="00744DE3"/>
    <w:rsid w:val="007C5FFA"/>
    <w:rsid w:val="00832E17"/>
    <w:rsid w:val="00855844"/>
    <w:rsid w:val="00900D03"/>
    <w:rsid w:val="009B458C"/>
    <w:rsid w:val="009C79D6"/>
    <w:rsid w:val="00A542C8"/>
    <w:rsid w:val="00AC3FF2"/>
    <w:rsid w:val="00B0244E"/>
    <w:rsid w:val="00B671E1"/>
    <w:rsid w:val="00B76912"/>
    <w:rsid w:val="00BD3A07"/>
    <w:rsid w:val="00BD4A1B"/>
    <w:rsid w:val="00BE679A"/>
    <w:rsid w:val="00C35EE8"/>
    <w:rsid w:val="00C374D7"/>
    <w:rsid w:val="00C50D74"/>
    <w:rsid w:val="00C75641"/>
    <w:rsid w:val="00CD46B9"/>
    <w:rsid w:val="00D076FB"/>
    <w:rsid w:val="00D3383E"/>
    <w:rsid w:val="00DF488D"/>
    <w:rsid w:val="00E7605A"/>
    <w:rsid w:val="00EB5F47"/>
    <w:rsid w:val="00F33D33"/>
    <w:rsid w:val="00F34717"/>
    <w:rsid w:val="00F840B8"/>
    <w:rsid w:val="00FE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46DCF1-DE10-420D-A262-A0766368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E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3EF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4A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4A1B"/>
  </w:style>
  <w:style w:type="paragraph" w:styleId="a7">
    <w:name w:val="footer"/>
    <w:basedOn w:val="a"/>
    <w:link w:val="a8"/>
    <w:uiPriority w:val="99"/>
    <w:unhideWhenUsed/>
    <w:rsid w:val="00BD4A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4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7</cp:revision>
  <cp:lastPrinted>2020-05-19T05:06:00Z</cp:lastPrinted>
  <dcterms:created xsi:type="dcterms:W3CDTF">2020-05-21T05:56:00Z</dcterms:created>
  <dcterms:modified xsi:type="dcterms:W3CDTF">2020-05-21T07:06:00Z</dcterms:modified>
</cp:coreProperties>
</file>